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672" w:rsidRDefault="00AD2672" w:rsidP="00AD2672">
      <w:pPr>
        <w:tabs>
          <w:tab w:val="left" w:pos="7260"/>
        </w:tabs>
      </w:pPr>
    </w:p>
    <w:p w:rsidR="00AD2672" w:rsidRDefault="00AD2672" w:rsidP="00AD2672">
      <w:pPr>
        <w:tabs>
          <w:tab w:val="left" w:pos="7260"/>
        </w:tabs>
      </w:pPr>
    </w:p>
    <w:p w:rsidR="00EF3794" w:rsidRPr="00CE6587" w:rsidRDefault="00EF3794" w:rsidP="00EF3794">
      <w:pPr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tab/>
      </w:r>
      <w:r w:rsidRPr="00EF3794">
        <w:t xml:space="preserve">                                                                               </w:t>
      </w:r>
      <w:r w:rsidRPr="00EF3794">
        <w:rPr>
          <w:rFonts w:ascii="Times New Roman" w:eastAsia="Times New Roman" w:hAnsi="Times New Roman"/>
          <w:sz w:val="32"/>
          <w:szCs w:val="32"/>
          <w:lang w:eastAsia="ru-RU"/>
        </w:rPr>
        <w:t>УТВЕРЖДАЮ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>Руководитель</w:t>
      </w: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Управления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Федерального казначейства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по Республике Дагестан</w:t>
      </w:r>
    </w:p>
    <w:p w:rsidR="00EF3794" w:rsidRPr="00EF3794" w:rsidRDefault="00EF3794" w:rsidP="00EF3794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2672" w:rsidRPr="00464FC8" w:rsidRDefault="001776A9" w:rsidP="00464FC8">
      <w:pPr>
        <w:tabs>
          <w:tab w:val="left" w:pos="9072"/>
        </w:tabs>
        <w:ind w:left="-409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464FC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>С.А. Магомедов</w:t>
      </w:r>
    </w:p>
    <w:p w:rsidR="00464FC8" w:rsidRDefault="00AD2672" w:rsidP="00AD2672">
      <w:pPr>
        <w:tabs>
          <w:tab w:val="left" w:pos="5895"/>
          <w:tab w:val="left" w:pos="9072"/>
        </w:tabs>
      </w:pPr>
      <w:r>
        <w:t xml:space="preserve">                                        </w:t>
      </w:r>
    </w:p>
    <w:p w:rsidR="00AD2672" w:rsidRPr="00464FC8" w:rsidRDefault="00AD2672" w:rsidP="00AD2672">
      <w:pPr>
        <w:tabs>
          <w:tab w:val="left" w:pos="5895"/>
          <w:tab w:val="left" w:pos="9072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</w:t>
      </w:r>
      <w:r w:rsidR="00464FC8">
        <w:t xml:space="preserve">                                   </w:t>
      </w:r>
      <w:r>
        <w:t xml:space="preserve">    </w:t>
      </w:r>
      <w:r w:rsidR="00464FC8">
        <w:t xml:space="preserve">                                   </w:t>
      </w:r>
      <w:r w:rsidR="00B162C4">
        <w:t>17</w:t>
      </w:r>
      <w:r w:rsidR="001C4F11">
        <w:t xml:space="preserve"> </w:t>
      </w:r>
      <w:r w:rsidR="00B162C4">
        <w:t xml:space="preserve">ноября </w:t>
      </w:r>
      <w:r w:rsidR="00C050F9">
        <w:rPr>
          <w:rFonts w:ascii="Times New Roman" w:hAnsi="Times New Roman"/>
          <w:sz w:val="28"/>
          <w:szCs w:val="28"/>
        </w:rPr>
        <w:t xml:space="preserve"> </w:t>
      </w:r>
      <w:r w:rsidR="00EF3794" w:rsidRPr="00464FC8">
        <w:rPr>
          <w:rFonts w:ascii="Times New Roman" w:hAnsi="Times New Roman"/>
          <w:sz w:val="28"/>
          <w:szCs w:val="28"/>
        </w:rPr>
        <w:t>2014 года</w:t>
      </w:r>
    </w:p>
    <w:p w:rsidR="00A52354" w:rsidRDefault="00EF3794" w:rsidP="00B36924">
      <w:pPr>
        <w:pStyle w:val="2"/>
        <w:rPr>
          <w:rFonts w:ascii="Times New Roman" w:eastAsia="Times New Roman" w:hAnsi="Times New Roman"/>
          <w:i w:val="0"/>
          <w:iCs w:val="0"/>
          <w:szCs w:val="24"/>
          <w:lang w:eastAsia="ru-RU"/>
        </w:rPr>
      </w:pPr>
      <w:r>
        <w:rPr>
          <w:rFonts w:ascii="Times New Roman" w:hAnsi="Times New Roman"/>
        </w:rPr>
        <w:tab/>
      </w:r>
      <w:r w:rsidRPr="00EF3794">
        <w:rPr>
          <w:rFonts w:ascii="Times New Roman" w:eastAsia="Times New Roman" w:hAnsi="Times New Roman"/>
          <w:i w:val="0"/>
          <w:iCs w:val="0"/>
          <w:szCs w:val="24"/>
          <w:lang w:eastAsia="ru-RU"/>
        </w:rPr>
        <w:t xml:space="preserve"> </w:t>
      </w:r>
      <w:r w:rsidR="00B36924">
        <w:rPr>
          <w:rFonts w:ascii="Times New Roman" w:eastAsia="Times New Roman" w:hAnsi="Times New Roman"/>
          <w:i w:val="0"/>
          <w:iCs w:val="0"/>
          <w:szCs w:val="24"/>
          <w:lang w:eastAsia="ru-RU"/>
        </w:rPr>
        <w:t xml:space="preserve">                         </w:t>
      </w:r>
      <w:r w:rsidRPr="00EF3794">
        <w:rPr>
          <w:rFonts w:ascii="Times New Roman" w:eastAsia="Times New Roman" w:hAnsi="Times New Roman"/>
          <w:i w:val="0"/>
          <w:iCs w:val="0"/>
          <w:szCs w:val="24"/>
          <w:lang w:eastAsia="ru-RU"/>
        </w:rPr>
        <w:t xml:space="preserve">      </w:t>
      </w:r>
    </w:p>
    <w:p w:rsidR="00EF3794" w:rsidRPr="00EF3794" w:rsidRDefault="001C4F11" w:rsidP="00A52354">
      <w:pPr>
        <w:pStyle w:val="2"/>
        <w:jc w:val="center"/>
        <w:rPr>
          <w:rFonts w:ascii="Times New Roman" w:eastAsia="Times New Roman" w:hAnsi="Times New Roman"/>
          <w:i w:val="0"/>
          <w:iCs w:val="0"/>
          <w:szCs w:val="24"/>
          <w:lang w:eastAsia="ru-RU"/>
        </w:rPr>
      </w:pPr>
      <w:r>
        <w:rPr>
          <w:rFonts w:ascii="Times New Roman" w:eastAsia="Times New Roman" w:hAnsi="Times New Roman"/>
          <w:i w:val="0"/>
          <w:iCs w:val="0"/>
          <w:szCs w:val="24"/>
          <w:lang w:eastAsia="ru-RU"/>
        </w:rPr>
        <w:t xml:space="preserve">Уточненный </w:t>
      </w:r>
      <w:r w:rsidR="00EF3794" w:rsidRPr="00EF3794">
        <w:rPr>
          <w:rFonts w:ascii="Times New Roman" w:eastAsia="Times New Roman" w:hAnsi="Times New Roman"/>
          <w:i w:val="0"/>
          <w:iCs w:val="0"/>
          <w:szCs w:val="24"/>
          <w:lang w:eastAsia="ru-RU"/>
        </w:rPr>
        <w:t>График</w:t>
      </w:r>
    </w:p>
    <w:p w:rsidR="00EF3794" w:rsidRPr="00D57F08" w:rsidRDefault="00EF3794" w:rsidP="00A52354">
      <w:pPr>
        <w:keepNext/>
        <w:jc w:val="center"/>
        <w:outlineLvl w:val="1"/>
        <w:rPr>
          <w:rFonts w:ascii="Times New Roman" w:eastAsia="Times New Roman" w:hAnsi="Times New Roman"/>
          <w:b/>
          <w:bCs/>
          <w:sz w:val="28"/>
          <w:lang w:eastAsia="ru-RU"/>
        </w:rPr>
      </w:pP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проведения </w:t>
      </w:r>
      <w:r w:rsidRPr="00D57F08">
        <w:rPr>
          <w:rFonts w:ascii="Times New Roman" w:eastAsia="Times New Roman" w:hAnsi="Times New Roman"/>
          <w:b/>
          <w:bCs/>
          <w:sz w:val="28"/>
          <w:lang w:eastAsia="ru-RU"/>
        </w:rPr>
        <w:t xml:space="preserve">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проверок </w:t>
      </w:r>
      <w:r w:rsidRPr="00D57F08">
        <w:rPr>
          <w:rFonts w:ascii="Times New Roman" w:eastAsia="Times New Roman" w:hAnsi="Times New Roman"/>
          <w:b/>
          <w:bCs/>
          <w:sz w:val="28"/>
          <w:lang w:eastAsia="ru-RU"/>
        </w:rPr>
        <w:t xml:space="preserve">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>Управления Федерального казначейства по Республике   Дагестан</w:t>
      </w:r>
    </w:p>
    <w:p w:rsidR="00EF3794" w:rsidRPr="00EF3794" w:rsidRDefault="00EF3794" w:rsidP="00A52354">
      <w:pPr>
        <w:keepNext/>
        <w:jc w:val="center"/>
        <w:outlineLvl w:val="1"/>
        <w:rPr>
          <w:rFonts w:ascii="Times New Roman" w:eastAsia="Times New Roman" w:hAnsi="Times New Roman"/>
          <w:b/>
          <w:bCs/>
          <w:sz w:val="28"/>
          <w:lang w:eastAsia="ru-RU"/>
        </w:rPr>
      </w:pP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на </w:t>
      </w:r>
      <w:r w:rsidR="00C050F9">
        <w:rPr>
          <w:rFonts w:ascii="Times New Roman" w:eastAsia="Times New Roman" w:hAnsi="Times New Roman"/>
          <w:b/>
          <w:bCs/>
          <w:sz w:val="28"/>
          <w:lang w:val="en-US" w:eastAsia="ru-RU"/>
        </w:rPr>
        <w:t xml:space="preserve">IV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>квартал 201</w:t>
      </w:r>
      <w:r w:rsidRPr="00D57F08">
        <w:rPr>
          <w:rFonts w:ascii="Times New Roman" w:eastAsia="Times New Roman" w:hAnsi="Times New Roman"/>
          <w:b/>
          <w:bCs/>
          <w:sz w:val="28"/>
          <w:lang w:eastAsia="ru-RU"/>
        </w:rPr>
        <w:t>4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 года</w:t>
      </w:r>
    </w:p>
    <w:p w:rsidR="00D57F08" w:rsidRPr="00D57F08" w:rsidRDefault="00D57F08" w:rsidP="00D57F08">
      <w:pPr>
        <w:rPr>
          <w:rFonts w:ascii="Times New Roman" w:hAnsi="Times New Roman"/>
          <w:sz w:val="28"/>
          <w:szCs w:val="28"/>
        </w:rPr>
      </w:pPr>
    </w:p>
    <w:p w:rsidR="00D57F08" w:rsidRPr="004446A0" w:rsidRDefault="00D57F08" w:rsidP="00D57F08">
      <w:pPr>
        <w:numPr>
          <w:ilvl w:val="0"/>
          <w:numId w:val="1"/>
        </w:num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Комплексные проверки:         </w:t>
      </w:r>
    </w:p>
    <w:tbl>
      <w:tblPr>
        <w:tblW w:w="10020" w:type="dxa"/>
        <w:tblInd w:w="-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320"/>
        <w:gridCol w:w="2429"/>
        <w:gridCol w:w="2551"/>
      </w:tblGrid>
      <w:tr w:rsidR="00D57F08" w:rsidRPr="004446A0" w:rsidTr="00B34C7D">
        <w:trPr>
          <w:trHeight w:val="120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320" w:type="dxa"/>
            <w:shd w:val="clear" w:color="auto" w:fill="auto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E6587" w:rsidRPr="004446A0" w:rsidRDefault="00CE6587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 объекта проверки</w:t>
            </w:r>
          </w:p>
        </w:tc>
        <w:tc>
          <w:tcPr>
            <w:tcW w:w="2429" w:type="dxa"/>
          </w:tcPr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Руководитель </w:t>
            </w:r>
          </w:p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группы </w:t>
            </w:r>
          </w:p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 </w:t>
            </w:r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(ответственный работник)</w:t>
            </w: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2551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Сроки 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проведения 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</w:t>
            </w:r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(дата начала проведения </w:t>
            </w:r>
            <w:proofErr w:type="gramStart"/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проверки-дата</w:t>
            </w:r>
            <w:proofErr w:type="gramEnd"/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окончания проведения проверки)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Pr="00A52354" w:rsidRDefault="000C3C3D" w:rsidP="00D57F0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№ 28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877FE0" w:rsidRPr="00A52354" w:rsidRDefault="00877FE0" w:rsidP="00D57F08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Арсланбеков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Р.Г.</w:t>
            </w:r>
          </w:p>
          <w:p w:rsidR="00B70A7A" w:rsidRDefault="00BB498A" w:rsidP="00BB498A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BB498A" w:rsidRPr="00A52354" w:rsidRDefault="00BB498A" w:rsidP="00BB498A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51" w:type="dxa"/>
            <w:vAlign w:val="bottom"/>
          </w:tcPr>
          <w:p w:rsidR="00D57F08" w:rsidRPr="00A52354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06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.2014-1</w:t>
            </w:r>
            <w:r>
              <w:rPr>
                <w:rFonts w:ascii="Times New Roman" w:eastAsia="Times New Roman" w:hAnsi="Times New Roman"/>
                <w:lang w:eastAsia="ru-RU"/>
              </w:rPr>
              <w:t>0.10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Pr="00A52354" w:rsidRDefault="0078206D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Отдел №</w:t>
            </w:r>
            <w:r w:rsidR="000C3C3D">
              <w:rPr>
                <w:rFonts w:ascii="Times New Roman" w:eastAsia="Times New Roman" w:hAnsi="Times New Roman"/>
                <w:lang w:eastAsia="ru-RU"/>
              </w:rPr>
              <w:t>39</w:t>
            </w:r>
            <w:r w:rsidR="0023444B" w:rsidRPr="00A5235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429" w:type="dxa"/>
            <w:vAlign w:val="bottom"/>
          </w:tcPr>
          <w:p w:rsidR="00BB498A" w:rsidRPr="00A52354" w:rsidRDefault="00BB498A" w:rsidP="00BB498A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Кадачиев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М.К.</w:t>
            </w:r>
          </w:p>
          <w:p w:rsidR="00B70A7A" w:rsidRPr="00A52354" w:rsidRDefault="00BB498A" w:rsidP="0078206D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51" w:type="dxa"/>
            <w:vAlign w:val="bottom"/>
          </w:tcPr>
          <w:p w:rsidR="00D57F08" w:rsidRPr="00A52354" w:rsidRDefault="00312DA1" w:rsidP="00A82C5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06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.2014-1</w:t>
            </w:r>
            <w:r>
              <w:rPr>
                <w:rFonts w:ascii="Times New Roman" w:eastAsia="Times New Roman" w:hAnsi="Times New Roman"/>
                <w:lang w:eastAsia="ru-RU"/>
              </w:rPr>
              <w:t>0.10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Default="0078206D" w:rsidP="00CD500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>25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417B77" w:rsidRPr="00A52354" w:rsidRDefault="00417B77" w:rsidP="00CD500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5D3D17" w:rsidRDefault="00BB498A" w:rsidP="0078206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Омаров М.И.</w:t>
            </w:r>
          </w:p>
          <w:p w:rsidR="00AC6346" w:rsidRPr="00A52354" w:rsidRDefault="00AC6346" w:rsidP="0078206D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51" w:type="dxa"/>
            <w:vAlign w:val="bottom"/>
          </w:tcPr>
          <w:p w:rsidR="00D57F08" w:rsidRPr="00A52354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28.11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Default="0078206D" w:rsidP="00CD500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>9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52546E" w:rsidRPr="00A52354" w:rsidRDefault="0052546E" w:rsidP="00CD500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70A7A" w:rsidRDefault="00AC6346" w:rsidP="00BB498A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AC6346" w:rsidRDefault="00AC6346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AC6346" w:rsidRPr="00A52354" w:rsidRDefault="00AC6346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Байтувганова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А.Б.</w:t>
            </w:r>
          </w:p>
        </w:tc>
        <w:tc>
          <w:tcPr>
            <w:tcW w:w="2551" w:type="dxa"/>
            <w:vAlign w:val="bottom"/>
          </w:tcPr>
          <w:p w:rsidR="00D57F08" w:rsidRPr="00A52354" w:rsidRDefault="00AC6346" w:rsidP="00AC634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08</w:t>
            </w:r>
            <w:r w:rsidR="00312DA1"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12</w:t>
            </w:r>
            <w:r w:rsidR="00312DA1"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="00312DA1">
              <w:rPr>
                <w:rFonts w:ascii="Times New Roman" w:eastAsia="Times New Roman" w:hAnsi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312DA1"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</w:tc>
      </w:tr>
    </w:tbl>
    <w:p w:rsidR="0078206D" w:rsidRPr="004446A0" w:rsidRDefault="0078206D" w:rsidP="00FD4EC7">
      <w:pPr>
        <w:tabs>
          <w:tab w:val="left" w:pos="2985"/>
        </w:tabs>
        <w:jc w:val="both"/>
        <w:rPr>
          <w:rFonts w:ascii="Times New Roman" w:eastAsia="Times New Roman" w:hAnsi="Times New Roman"/>
          <w:lang w:eastAsia="ru-RU"/>
        </w:rPr>
      </w:pPr>
    </w:p>
    <w:p w:rsidR="00D57F08" w:rsidRPr="004446A0" w:rsidRDefault="00D57F08" w:rsidP="00D57F08">
      <w:pPr>
        <w:numPr>
          <w:ilvl w:val="0"/>
          <w:numId w:val="1"/>
        </w:numPr>
        <w:tabs>
          <w:tab w:val="left" w:pos="2985"/>
        </w:tabs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b/>
          <w:sz w:val="28"/>
          <w:szCs w:val="28"/>
          <w:lang w:eastAsia="ru-RU"/>
        </w:rPr>
        <w:t>Тематические проверки:</w:t>
      </w:r>
    </w:p>
    <w:tbl>
      <w:tblPr>
        <w:tblpPr w:leftFromText="180" w:rightFromText="180" w:vertAnchor="text" w:horzAnchor="margin" w:tblpX="-635" w:tblpY="100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2376"/>
        <w:gridCol w:w="2585"/>
      </w:tblGrid>
      <w:tr w:rsidR="00D57F08" w:rsidRPr="004446A0" w:rsidTr="00792064">
        <w:trPr>
          <w:trHeight w:val="1200"/>
        </w:trPr>
        <w:tc>
          <w:tcPr>
            <w:tcW w:w="709" w:type="dxa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253" w:type="dxa"/>
            <w:shd w:val="clear" w:color="auto" w:fill="auto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 объекта проверки</w:t>
            </w:r>
          </w:p>
        </w:tc>
        <w:tc>
          <w:tcPr>
            <w:tcW w:w="2376" w:type="dxa"/>
          </w:tcPr>
          <w:p w:rsidR="00CE6587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Руководитель </w:t>
            </w:r>
          </w:p>
          <w:p w:rsidR="00CE6587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группы </w:t>
            </w:r>
          </w:p>
          <w:p w:rsidR="00D57F08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 (ответственный работник)  </w:t>
            </w:r>
            <w:r w:rsidR="00D57F08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585" w:type="dxa"/>
          </w:tcPr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Сроки </w:t>
            </w:r>
          </w:p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проведения </w:t>
            </w:r>
          </w:p>
          <w:p w:rsidR="00D57F08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(дата начала проведения </w:t>
            </w: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проверки-дата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окончания проведения </w:t>
            </w: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проверки)</w:t>
            </w:r>
            <w:r w:rsidR="00D57F08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D57F08" w:rsidRPr="004446A0" w:rsidTr="00FE7D83">
        <w:trPr>
          <w:trHeight w:val="699"/>
        </w:trPr>
        <w:tc>
          <w:tcPr>
            <w:tcW w:w="709" w:type="dxa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FE7D83" w:rsidRPr="004446A0" w:rsidRDefault="00FE7D83" w:rsidP="00FE7D83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D57F08" w:rsidRPr="00A52354" w:rsidRDefault="00FE7D83" w:rsidP="0023444B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Операционный отдел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2376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Ахмедов К.М.</w:t>
            </w:r>
          </w:p>
          <w:p w:rsidR="00BB498A" w:rsidRDefault="00BB498A" w:rsidP="00BB498A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78206D" w:rsidRPr="00A52354" w:rsidRDefault="0078206D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D57F08" w:rsidRDefault="00312DA1" w:rsidP="00792064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.2014-1</w:t>
            </w:r>
            <w:r>
              <w:rPr>
                <w:rFonts w:ascii="Times New Roman" w:eastAsia="Times New Roman" w:hAnsi="Times New Roman"/>
                <w:lang w:eastAsia="ru-RU"/>
              </w:rPr>
              <w:t>7.10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Pr="00A52354" w:rsidRDefault="00312DA1" w:rsidP="00792064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57F08" w:rsidRPr="004446A0" w:rsidTr="00792064">
        <w:trPr>
          <w:trHeight w:val="240"/>
        </w:trPr>
        <w:tc>
          <w:tcPr>
            <w:tcW w:w="709" w:type="dxa"/>
          </w:tcPr>
          <w:p w:rsidR="00D57F08" w:rsidRPr="004446A0" w:rsidRDefault="00CF67E3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D57F08" w:rsidRDefault="00D57F08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0C3C3D">
              <w:rPr>
                <w:rFonts w:ascii="Times New Roman" w:eastAsia="Times New Roman" w:hAnsi="Times New Roman"/>
                <w:lang w:eastAsia="ru-RU"/>
              </w:rPr>
              <w:t>38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BB498A" w:rsidRPr="00A52354" w:rsidRDefault="00BB498A" w:rsidP="000C3C3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6" w:type="dxa"/>
            <w:vAlign w:val="bottom"/>
          </w:tcPr>
          <w:p w:rsidR="00BB498A" w:rsidRDefault="00BB498A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Амирбеков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О.К.</w:t>
            </w:r>
          </w:p>
          <w:p w:rsidR="00BB498A" w:rsidRDefault="00BB498A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BB498A" w:rsidRPr="00A52354" w:rsidRDefault="00BB498A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D57F08" w:rsidRDefault="00312DA1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24.10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Pr="00A52354" w:rsidRDefault="00312DA1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82C51" w:rsidRPr="004446A0" w:rsidTr="00792064">
        <w:trPr>
          <w:trHeight w:val="240"/>
        </w:trPr>
        <w:tc>
          <w:tcPr>
            <w:tcW w:w="709" w:type="dxa"/>
          </w:tcPr>
          <w:p w:rsidR="00A82C51" w:rsidRPr="004446A0" w:rsidRDefault="00CF67E3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A82C51" w:rsidRPr="00A52354" w:rsidRDefault="00A82C51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Отдел № 1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Арсланбеков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Р.Г.</w:t>
            </w:r>
          </w:p>
          <w:p w:rsidR="00A82C51" w:rsidRPr="00A52354" w:rsidRDefault="00A82C51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24.10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A82C51" w:rsidRPr="00A52354" w:rsidRDefault="00A82C51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12DA1" w:rsidRPr="004446A0" w:rsidTr="00792064">
        <w:trPr>
          <w:trHeight w:val="240"/>
        </w:trPr>
        <w:tc>
          <w:tcPr>
            <w:tcW w:w="709" w:type="dxa"/>
          </w:tcPr>
          <w:p w:rsidR="00312DA1" w:rsidRDefault="00CF67E3" w:rsidP="00CF67E3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2.4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2DA1" w:rsidRPr="00A52354" w:rsidRDefault="00CF67E3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бюджетного учета и отчетности по операциям бюджетов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CF67E3" w:rsidRPr="00A52354" w:rsidRDefault="00CF67E3" w:rsidP="00CF67E3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CF67E3" w:rsidRPr="00A52354" w:rsidRDefault="00CF67E3" w:rsidP="00B30DAA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BE42A2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.2014-1</w:t>
            </w:r>
            <w:r>
              <w:rPr>
                <w:rFonts w:ascii="Times New Roman" w:eastAsia="Times New Roman" w:hAnsi="Times New Roman"/>
                <w:lang w:eastAsia="ru-RU"/>
              </w:rPr>
              <w:t>4.11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12DA1" w:rsidRPr="004446A0" w:rsidTr="00792064">
        <w:trPr>
          <w:trHeight w:val="240"/>
        </w:trPr>
        <w:tc>
          <w:tcPr>
            <w:tcW w:w="709" w:type="dxa"/>
          </w:tcPr>
          <w:p w:rsidR="00312DA1" w:rsidRDefault="0031767C" w:rsidP="00312DA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CF67E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2.5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2DA1" w:rsidRPr="00A52354" w:rsidRDefault="00CF67E3" w:rsidP="000C3C3D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26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CF67E3" w:rsidRPr="00A52354" w:rsidRDefault="00CF67E3" w:rsidP="00CF67E3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</w:t>
            </w:r>
            <w:r w:rsidR="00AC6346">
              <w:rPr>
                <w:rFonts w:ascii="Times New Roman" w:eastAsia="Times New Roman" w:hAnsi="Times New Roman"/>
                <w:lang w:eastAsia="ru-RU"/>
              </w:rPr>
              <w:t>бсаидов</w:t>
            </w:r>
            <w:proofErr w:type="spellEnd"/>
            <w:r w:rsidR="00AC6346">
              <w:rPr>
                <w:rFonts w:ascii="Times New Roman" w:eastAsia="Times New Roman" w:hAnsi="Times New Roman"/>
                <w:lang w:eastAsia="ru-RU"/>
              </w:rPr>
              <w:t xml:space="preserve"> Д.С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312DA1" w:rsidRPr="00A52354" w:rsidRDefault="00312DA1" w:rsidP="00BB498A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B162C4">
              <w:rPr>
                <w:rFonts w:ascii="Times New Roman" w:eastAsia="Times New Roman" w:hAnsi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lang w:eastAsia="ru-RU"/>
              </w:rPr>
              <w:t>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07.11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12DA1" w:rsidRPr="004446A0" w:rsidTr="00792064">
        <w:trPr>
          <w:trHeight w:val="240"/>
        </w:trPr>
        <w:tc>
          <w:tcPr>
            <w:tcW w:w="709" w:type="dxa"/>
          </w:tcPr>
          <w:p w:rsidR="00312DA1" w:rsidRDefault="0031767C" w:rsidP="00312DA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2.6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2DA1" w:rsidRPr="00A52354" w:rsidRDefault="00CF67E3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/>
                <w:lang w:eastAsia="ru-RU"/>
              </w:rPr>
              <w:t>№43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 УФК по Республике Дагестан</w:t>
            </w:r>
          </w:p>
        </w:tc>
        <w:tc>
          <w:tcPr>
            <w:tcW w:w="2376" w:type="dxa"/>
            <w:vAlign w:val="bottom"/>
          </w:tcPr>
          <w:p w:rsidR="00CF67E3" w:rsidRPr="00A52354" w:rsidRDefault="00CF67E3" w:rsidP="00CF67E3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Кадачиев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М.К.</w:t>
            </w:r>
          </w:p>
          <w:p w:rsidR="00312DA1" w:rsidRPr="00A52354" w:rsidRDefault="00CF67E3" w:rsidP="00CF67E3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B162C4">
              <w:rPr>
                <w:rFonts w:ascii="Times New Roman" w:eastAsia="Times New Roman" w:hAnsi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lang w:eastAsia="ru-RU"/>
              </w:rPr>
              <w:t>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07.11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162C4" w:rsidRPr="004446A0" w:rsidTr="00792064">
        <w:trPr>
          <w:trHeight w:val="240"/>
        </w:trPr>
        <w:tc>
          <w:tcPr>
            <w:tcW w:w="709" w:type="dxa"/>
          </w:tcPr>
          <w:p w:rsidR="00B162C4" w:rsidRDefault="00B162C4" w:rsidP="00312DA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2.7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B162C4" w:rsidRDefault="00B162C4" w:rsidP="000C3C3D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информационных систем</w:t>
            </w:r>
          </w:p>
          <w:p w:rsidR="00B162C4" w:rsidRDefault="00B162C4" w:rsidP="000C3C3D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B162C4" w:rsidRPr="00A52354" w:rsidRDefault="00B162C4" w:rsidP="000C3C3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6" w:type="dxa"/>
            <w:vAlign w:val="bottom"/>
          </w:tcPr>
          <w:p w:rsidR="00B162C4" w:rsidRPr="00A52354" w:rsidRDefault="00B162C4" w:rsidP="00B162C4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B162C4" w:rsidRDefault="00B162C4" w:rsidP="00B162C4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Омаров М.И.</w:t>
            </w:r>
          </w:p>
          <w:p w:rsidR="00B162C4" w:rsidRPr="00A52354" w:rsidRDefault="00B162C4" w:rsidP="00CF67E3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</w:tc>
        <w:tc>
          <w:tcPr>
            <w:tcW w:w="2585" w:type="dxa"/>
            <w:vAlign w:val="bottom"/>
          </w:tcPr>
          <w:p w:rsidR="00B162C4" w:rsidRDefault="00B162C4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17.11.2014-21.11.2014</w:t>
            </w:r>
          </w:p>
          <w:p w:rsidR="00B162C4" w:rsidRDefault="00B162C4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</w:tr>
      <w:tr w:rsidR="00D57F08" w:rsidRPr="004446A0" w:rsidTr="00792064">
        <w:trPr>
          <w:trHeight w:val="240"/>
        </w:trPr>
        <w:tc>
          <w:tcPr>
            <w:tcW w:w="709" w:type="dxa"/>
          </w:tcPr>
          <w:p w:rsidR="00D57F08" w:rsidRPr="004446A0" w:rsidRDefault="00A82C51" w:rsidP="00B162C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="00B162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D57F08" w:rsidRPr="00A52354" w:rsidRDefault="00CD500C" w:rsidP="00CD500C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19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BB498A" w:rsidRPr="00A52354" w:rsidRDefault="00283E4D" w:rsidP="00283E4D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28.11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D57F08" w:rsidRPr="00A52354" w:rsidRDefault="00D57F08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1767C" w:rsidRPr="004446A0" w:rsidTr="00792064">
        <w:trPr>
          <w:trHeight w:val="240"/>
        </w:trPr>
        <w:tc>
          <w:tcPr>
            <w:tcW w:w="709" w:type="dxa"/>
          </w:tcPr>
          <w:p w:rsidR="0031767C" w:rsidRDefault="0031767C" w:rsidP="00B162C4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2.</w:t>
            </w:r>
            <w:r w:rsidR="00B162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767C" w:rsidRDefault="0031767C" w:rsidP="00CD500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/>
                <w:lang w:eastAsia="ru-RU"/>
              </w:rPr>
              <w:t>34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 УФК по Республике Дагестан</w:t>
            </w:r>
          </w:p>
        </w:tc>
        <w:tc>
          <w:tcPr>
            <w:tcW w:w="2376" w:type="dxa"/>
            <w:vAlign w:val="bottom"/>
          </w:tcPr>
          <w:p w:rsidR="0031767C" w:rsidRPr="00A52354" w:rsidRDefault="0031767C" w:rsidP="0031767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31767C" w:rsidRPr="00A52354" w:rsidRDefault="0031767C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31767C" w:rsidRDefault="00AC6346" w:rsidP="0031767C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  <w:r w:rsidR="0031767C">
              <w:rPr>
                <w:rFonts w:ascii="Times New Roman" w:eastAsia="Times New Roman" w:hAnsi="Times New Roman"/>
                <w:lang w:eastAsia="ru-RU"/>
              </w:rPr>
              <w:t>.12</w:t>
            </w:r>
            <w:r w:rsidR="0031767C"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 w:rsidR="0031767C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  <w:r w:rsidR="0031767C">
              <w:rPr>
                <w:rFonts w:ascii="Times New Roman" w:eastAsia="Times New Roman" w:hAnsi="Times New Roman"/>
                <w:lang w:eastAsia="ru-RU"/>
              </w:rPr>
              <w:t>.12</w:t>
            </w:r>
            <w:r w:rsidR="0031767C"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767C" w:rsidRDefault="0031767C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3F1F" w:rsidRPr="004446A0" w:rsidTr="00792064">
        <w:trPr>
          <w:trHeight w:val="240"/>
        </w:trPr>
        <w:tc>
          <w:tcPr>
            <w:tcW w:w="709" w:type="dxa"/>
          </w:tcPr>
          <w:p w:rsidR="00873F1F" w:rsidRPr="004446A0" w:rsidRDefault="00A82C51" w:rsidP="00B162C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="00B162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B70A7A" w:rsidRPr="00A52354" w:rsidRDefault="00CD500C" w:rsidP="0023444B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7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BB498A" w:rsidRPr="00A52354" w:rsidRDefault="00BB5131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656E87" w:rsidRPr="00A52354" w:rsidRDefault="00656E87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19.12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537580" w:rsidRPr="00A52354" w:rsidRDefault="00537580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82C51" w:rsidRPr="004446A0" w:rsidTr="00792064">
        <w:trPr>
          <w:trHeight w:val="240"/>
        </w:trPr>
        <w:tc>
          <w:tcPr>
            <w:tcW w:w="709" w:type="dxa"/>
          </w:tcPr>
          <w:p w:rsidR="00A82C51" w:rsidRPr="004446A0" w:rsidRDefault="00A82C51" w:rsidP="00B162C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="0031767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B162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A82C51" w:rsidRPr="00A52354" w:rsidRDefault="00CD500C" w:rsidP="00A82C5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8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Султангаджиев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Г.М.</w:t>
            </w:r>
          </w:p>
          <w:p w:rsidR="00A82C51" w:rsidRPr="00A52354" w:rsidRDefault="00A82C51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19.12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A82C51" w:rsidRPr="00A52354" w:rsidRDefault="00A82C51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446A0" w:rsidRPr="004446A0" w:rsidTr="00792064">
        <w:trPr>
          <w:trHeight w:val="240"/>
        </w:trPr>
        <w:tc>
          <w:tcPr>
            <w:tcW w:w="709" w:type="dxa"/>
          </w:tcPr>
          <w:p w:rsidR="004446A0" w:rsidRPr="004446A0" w:rsidRDefault="004446A0" w:rsidP="00B162C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2.1</w:t>
            </w:r>
            <w:r w:rsidR="00B162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4446A0" w:rsidRPr="00A52354" w:rsidRDefault="004446A0" w:rsidP="00CD500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 xml:space="preserve">ведения </w:t>
            </w:r>
            <w:proofErr w:type="gramStart"/>
            <w:r w:rsidR="00CD500C">
              <w:rPr>
                <w:rFonts w:ascii="Times New Roman" w:eastAsia="Times New Roman" w:hAnsi="Times New Roman"/>
                <w:lang w:eastAsia="ru-RU"/>
              </w:rPr>
              <w:t>федеральных</w:t>
            </w:r>
            <w:proofErr w:type="gramEnd"/>
            <w:r w:rsidR="00CD500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CD500C">
              <w:rPr>
                <w:rFonts w:ascii="Times New Roman" w:eastAsia="Times New Roman" w:hAnsi="Times New Roman"/>
                <w:lang w:eastAsia="ru-RU"/>
              </w:rPr>
              <w:t>реестров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по Республике Дагестан</w:t>
            </w:r>
          </w:p>
        </w:tc>
        <w:tc>
          <w:tcPr>
            <w:tcW w:w="2376" w:type="dxa"/>
            <w:vAlign w:val="bottom"/>
          </w:tcPr>
          <w:p w:rsidR="00084398" w:rsidRDefault="00084398" w:rsidP="00084398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Омаров М.И.</w:t>
            </w:r>
          </w:p>
          <w:p w:rsidR="004446A0" w:rsidRPr="00A52354" w:rsidRDefault="00084398" w:rsidP="00C9022D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85" w:type="dxa"/>
            <w:vAlign w:val="bottom"/>
          </w:tcPr>
          <w:p w:rsidR="0031767C" w:rsidRDefault="0031767C" w:rsidP="0031767C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19.12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4446A0" w:rsidRPr="00A52354" w:rsidRDefault="004446A0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D57F08" w:rsidRDefault="00D57F08" w:rsidP="00D57F08">
      <w:pPr>
        <w:rPr>
          <w:rFonts w:ascii="Times New Roman" w:hAnsi="Times New Roman"/>
          <w:sz w:val="28"/>
          <w:szCs w:val="28"/>
        </w:rPr>
      </w:pPr>
    </w:p>
    <w:p w:rsidR="00312DA1" w:rsidRDefault="00312DA1" w:rsidP="00D57F08">
      <w:pPr>
        <w:rPr>
          <w:rFonts w:ascii="Times New Roman" w:hAnsi="Times New Roman"/>
          <w:sz w:val="28"/>
          <w:szCs w:val="28"/>
        </w:rPr>
      </w:pPr>
    </w:p>
    <w:p w:rsidR="00312DA1" w:rsidRDefault="00312DA1" w:rsidP="00D57F08">
      <w:pPr>
        <w:rPr>
          <w:rFonts w:ascii="Times New Roman" w:hAnsi="Times New Roman"/>
          <w:sz w:val="28"/>
          <w:szCs w:val="28"/>
        </w:rPr>
      </w:pPr>
    </w:p>
    <w:p w:rsidR="00706656" w:rsidRPr="004446A0" w:rsidRDefault="00706656" w:rsidP="00D57F08">
      <w:pPr>
        <w:rPr>
          <w:rFonts w:ascii="Times New Roman" w:hAnsi="Times New Roman"/>
          <w:sz w:val="28"/>
          <w:szCs w:val="28"/>
        </w:rPr>
      </w:pPr>
    </w:p>
    <w:p w:rsidR="00C9022D" w:rsidRPr="004446A0" w:rsidRDefault="00C9022D" w:rsidP="00C9022D">
      <w:pPr>
        <w:jc w:val="both"/>
        <w:rPr>
          <w:rFonts w:ascii="Times New Roman" w:hAnsi="Times New Roman"/>
          <w:sz w:val="28"/>
          <w:szCs w:val="28"/>
        </w:rPr>
      </w:pPr>
    </w:p>
    <w:p w:rsidR="00642156" w:rsidRDefault="00642156" w:rsidP="00642156">
      <w:pPr>
        <w:jc w:val="both"/>
        <w:rPr>
          <w:sz w:val="28"/>
          <w:szCs w:val="28"/>
        </w:rPr>
      </w:pPr>
    </w:p>
    <w:p w:rsidR="00642156" w:rsidRDefault="00642156" w:rsidP="00642156">
      <w:pPr>
        <w:ind w:left="-709"/>
        <w:jc w:val="both"/>
        <w:rPr>
          <w:sz w:val="28"/>
          <w:szCs w:val="28"/>
        </w:rPr>
      </w:pPr>
    </w:p>
    <w:p w:rsidR="00642156" w:rsidRDefault="00642156" w:rsidP="00642156">
      <w:pPr>
        <w:jc w:val="both"/>
        <w:rPr>
          <w:sz w:val="28"/>
          <w:szCs w:val="28"/>
        </w:rPr>
      </w:pPr>
    </w:p>
    <w:p w:rsidR="00A52354" w:rsidRDefault="0023444B" w:rsidP="00A52354">
      <w:pPr>
        <w:ind w:hanging="567"/>
        <w:jc w:val="both"/>
        <w:rPr>
          <w:rFonts w:ascii="Times New Roman" w:hAnsi="Times New Roman"/>
          <w:sz w:val="26"/>
          <w:szCs w:val="26"/>
        </w:rPr>
      </w:pPr>
      <w:r w:rsidRPr="004446A0">
        <w:rPr>
          <w:rFonts w:ascii="Times New Roman" w:hAnsi="Times New Roman"/>
          <w:sz w:val="26"/>
          <w:szCs w:val="26"/>
        </w:rPr>
        <w:t>Н</w:t>
      </w:r>
      <w:r w:rsidR="00C9022D" w:rsidRPr="004446A0">
        <w:rPr>
          <w:rFonts w:ascii="Times New Roman" w:hAnsi="Times New Roman"/>
          <w:sz w:val="26"/>
          <w:szCs w:val="26"/>
        </w:rPr>
        <w:t xml:space="preserve">ачальник  отдела внутреннего </w:t>
      </w:r>
    </w:p>
    <w:p w:rsidR="00C9022D" w:rsidRPr="004446A0" w:rsidRDefault="00C9022D" w:rsidP="00A52354">
      <w:pPr>
        <w:ind w:right="141" w:hanging="567"/>
        <w:jc w:val="both"/>
        <w:rPr>
          <w:rFonts w:ascii="Times New Roman" w:hAnsi="Times New Roman"/>
          <w:sz w:val="26"/>
          <w:szCs w:val="26"/>
        </w:rPr>
      </w:pPr>
      <w:r w:rsidRPr="004446A0">
        <w:rPr>
          <w:rFonts w:ascii="Times New Roman" w:hAnsi="Times New Roman"/>
          <w:sz w:val="26"/>
          <w:szCs w:val="26"/>
        </w:rPr>
        <w:t>контроля и аудита</w:t>
      </w:r>
      <w:r w:rsidRPr="004446A0">
        <w:rPr>
          <w:rFonts w:ascii="Times New Roman" w:hAnsi="Times New Roman"/>
          <w:sz w:val="26"/>
          <w:szCs w:val="26"/>
        </w:rPr>
        <w:tab/>
        <w:t xml:space="preserve">                                             </w:t>
      </w:r>
      <w:r w:rsidR="00A52354">
        <w:rPr>
          <w:rFonts w:ascii="Times New Roman" w:hAnsi="Times New Roman"/>
          <w:sz w:val="26"/>
          <w:szCs w:val="26"/>
        </w:rPr>
        <w:t xml:space="preserve">                              </w:t>
      </w:r>
      <w:r w:rsidRPr="004446A0">
        <w:rPr>
          <w:rFonts w:ascii="Times New Roman" w:hAnsi="Times New Roman"/>
          <w:sz w:val="26"/>
          <w:szCs w:val="26"/>
        </w:rPr>
        <w:t xml:space="preserve">     </w:t>
      </w:r>
      <w:r w:rsidR="004446A0" w:rsidRPr="004446A0">
        <w:rPr>
          <w:rFonts w:ascii="Times New Roman" w:hAnsi="Times New Roman"/>
          <w:sz w:val="26"/>
          <w:szCs w:val="26"/>
        </w:rPr>
        <w:t xml:space="preserve">   </w:t>
      </w:r>
      <w:r w:rsidR="0023444B" w:rsidRPr="004446A0">
        <w:rPr>
          <w:rFonts w:ascii="Times New Roman" w:hAnsi="Times New Roman"/>
          <w:sz w:val="26"/>
          <w:szCs w:val="26"/>
        </w:rPr>
        <w:t xml:space="preserve">  </w:t>
      </w:r>
      <w:r w:rsidR="00642156" w:rsidRPr="004446A0">
        <w:rPr>
          <w:rFonts w:ascii="Times New Roman" w:hAnsi="Times New Roman"/>
          <w:sz w:val="26"/>
          <w:szCs w:val="26"/>
        </w:rPr>
        <w:t xml:space="preserve"> </w:t>
      </w:r>
      <w:r w:rsidR="0023444B" w:rsidRPr="004446A0">
        <w:rPr>
          <w:rFonts w:ascii="Times New Roman" w:hAnsi="Times New Roman"/>
          <w:sz w:val="26"/>
          <w:szCs w:val="26"/>
        </w:rPr>
        <w:t>Б.Б. Гаджиев</w:t>
      </w:r>
    </w:p>
    <w:p w:rsidR="00873F1F" w:rsidRDefault="00873F1F" w:rsidP="00D57F08">
      <w:pPr>
        <w:rPr>
          <w:rFonts w:ascii="Times New Roman" w:hAnsi="Times New Roman"/>
          <w:sz w:val="28"/>
          <w:szCs w:val="28"/>
        </w:rPr>
      </w:pPr>
    </w:p>
    <w:sectPr w:rsidR="00873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D4C14"/>
    <w:multiLevelType w:val="hybridMultilevel"/>
    <w:tmpl w:val="1F2C5E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2A147559"/>
    <w:multiLevelType w:val="hybridMultilevel"/>
    <w:tmpl w:val="0A6C3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4A6BB6"/>
    <w:multiLevelType w:val="hybridMultilevel"/>
    <w:tmpl w:val="1F2C5E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94"/>
    <w:rsid w:val="00084398"/>
    <w:rsid w:val="000C3C3D"/>
    <w:rsid w:val="000E055B"/>
    <w:rsid w:val="00170116"/>
    <w:rsid w:val="001776A9"/>
    <w:rsid w:val="001C4F11"/>
    <w:rsid w:val="002302B7"/>
    <w:rsid w:val="0023444B"/>
    <w:rsid w:val="002352D6"/>
    <w:rsid w:val="002408C6"/>
    <w:rsid w:val="00283E4D"/>
    <w:rsid w:val="00310690"/>
    <w:rsid w:val="00312DA1"/>
    <w:rsid w:val="0031767C"/>
    <w:rsid w:val="00417B77"/>
    <w:rsid w:val="004446A0"/>
    <w:rsid w:val="00464FC8"/>
    <w:rsid w:val="0052546E"/>
    <w:rsid w:val="00537580"/>
    <w:rsid w:val="005D3D17"/>
    <w:rsid w:val="005D4FD3"/>
    <w:rsid w:val="00624F86"/>
    <w:rsid w:val="00642156"/>
    <w:rsid w:val="00655654"/>
    <w:rsid w:val="00656E87"/>
    <w:rsid w:val="006B38E3"/>
    <w:rsid w:val="00706656"/>
    <w:rsid w:val="0078206D"/>
    <w:rsid w:val="00792064"/>
    <w:rsid w:val="00873F1F"/>
    <w:rsid w:val="00877FE0"/>
    <w:rsid w:val="00887E12"/>
    <w:rsid w:val="009262BE"/>
    <w:rsid w:val="00A52354"/>
    <w:rsid w:val="00A82C51"/>
    <w:rsid w:val="00AC6346"/>
    <w:rsid w:val="00AD2672"/>
    <w:rsid w:val="00B162C4"/>
    <w:rsid w:val="00B30DAA"/>
    <w:rsid w:val="00B34C7D"/>
    <w:rsid w:val="00B36924"/>
    <w:rsid w:val="00B62CA3"/>
    <w:rsid w:val="00B70A7A"/>
    <w:rsid w:val="00BB498A"/>
    <w:rsid w:val="00BB5131"/>
    <w:rsid w:val="00BE42A2"/>
    <w:rsid w:val="00C050F9"/>
    <w:rsid w:val="00C66113"/>
    <w:rsid w:val="00C778B3"/>
    <w:rsid w:val="00C9022D"/>
    <w:rsid w:val="00CD500C"/>
    <w:rsid w:val="00CE6587"/>
    <w:rsid w:val="00CF67E3"/>
    <w:rsid w:val="00D0508B"/>
    <w:rsid w:val="00D57F08"/>
    <w:rsid w:val="00D866C2"/>
    <w:rsid w:val="00EF3794"/>
    <w:rsid w:val="00F00E0D"/>
    <w:rsid w:val="00F8112F"/>
    <w:rsid w:val="00F87C6C"/>
    <w:rsid w:val="00FD4EC7"/>
    <w:rsid w:val="00FE7980"/>
    <w:rsid w:val="00FE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C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37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7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7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7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7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79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79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79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79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7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F37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F37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379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379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F379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F379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F379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F379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F37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F37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F379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F3794"/>
    <w:rPr>
      <w:b/>
      <w:bCs/>
    </w:rPr>
  </w:style>
  <w:style w:type="character" w:styleId="a8">
    <w:name w:val="Emphasis"/>
    <w:basedOn w:val="a0"/>
    <w:uiPriority w:val="20"/>
    <w:qFormat/>
    <w:rsid w:val="00EF379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F3794"/>
    <w:rPr>
      <w:szCs w:val="32"/>
    </w:rPr>
  </w:style>
  <w:style w:type="paragraph" w:styleId="aa">
    <w:name w:val="List Paragraph"/>
    <w:basedOn w:val="a"/>
    <w:uiPriority w:val="34"/>
    <w:qFormat/>
    <w:rsid w:val="00EF37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3794"/>
    <w:rPr>
      <w:i/>
    </w:rPr>
  </w:style>
  <w:style w:type="character" w:customStyle="1" w:styleId="22">
    <w:name w:val="Цитата 2 Знак"/>
    <w:basedOn w:val="a0"/>
    <w:link w:val="21"/>
    <w:uiPriority w:val="29"/>
    <w:rsid w:val="00EF37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F37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F3794"/>
    <w:rPr>
      <w:b/>
      <w:i/>
      <w:sz w:val="24"/>
    </w:rPr>
  </w:style>
  <w:style w:type="character" w:styleId="ad">
    <w:name w:val="Subtle Emphasis"/>
    <w:uiPriority w:val="19"/>
    <w:qFormat/>
    <w:rsid w:val="00EF379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F37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F37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F37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F37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F3794"/>
    <w:pPr>
      <w:outlineLvl w:val="9"/>
    </w:pPr>
  </w:style>
  <w:style w:type="paragraph" w:styleId="23">
    <w:name w:val="Body Text Indent 2"/>
    <w:basedOn w:val="a"/>
    <w:link w:val="24"/>
    <w:rsid w:val="00D57F08"/>
    <w:pPr>
      <w:ind w:firstLine="540"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D57F08"/>
    <w:rPr>
      <w:rFonts w:ascii="Times New Roman" w:eastAsia="Times New Roman" w:hAnsi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C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37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7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7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7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7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79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79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79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79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7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F37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F37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379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379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F379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F379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F379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F379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F37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F37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F379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F3794"/>
    <w:rPr>
      <w:b/>
      <w:bCs/>
    </w:rPr>
  </w:style>
  <w:style w:type="character" w:styleId="a8">
    <w:name w:val="Emphasis"/>
    <w:basedOn w:val="a0"/>
    <w:uiPriority w:val="20"/>
    <w:qFormat/>
    <w:rsid w:val="00EF379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F3794"/>
    <w:rPr>
      <w:szCs w:val="32"/>
    </w:rPr>
  </w:style>
  <w:style w:type="paragraph" w:styleId="aa">
    <w:name w:val="List Paragraph"/>
    <w:basedOn w:val="a"/>
    <w:uiPriority w:val="34"/>
    <w:qFormat/>
    <w:rsid w:val="00EF37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3794"/>
    <w:rPr>
      <w:i/>
    </w:rPr>
  </w:style>
  <w:style w:type="character" w:customStyle="1" w:styleId="22">
    <w:name w:val="Цитата 2 Знак"/>
    <w:basedOn w:val="a0"/>
    <w:link w:val="21"/>
    <w:uiPriority w:val="29"/>
    <w:rsid w:val="00EF37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F37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F3794"/>
    <w:rPr>
      <w:b/>
      <w:i/>
      <w:sz w:val="24"/>
    </w:rPr>
  </w:style>
  <w:style w:type="character" w:styleId="ad">
    <w:name w:val="Subtle Emphasis"/>
    <w:uiPriority w:val="19"/>
    <w:qFormat/>
    <w:rsid w:val="00EF379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F37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F37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F37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F37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F3794"/>
    <w:pPr>
      <w:outlineLvl w:val="9"/>
    </w:pPr>
  </w:style>
  <w:style w:type="paragraph" w:styleId="23">
    <w:name w:val="Body Text Indent 2"/>
    <w:basedOn w:val="a"/>
    <w:link w:val="24"/>
    <w:rsid w:val="00D57F08"/>
    <w:pPr>
      <w:ind w:firstLine="540"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D57F08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9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7BCE1-DDC1-4F02-9DAC-374D6CCE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Байтувганова Анжела Багавдиновна</dc:creator>
  <cp:lastModifiedBy>Байтувганова Анжела Багавдиновна </cp:lastModifiedBy>
  <cp:revision>3</cp:revision>
  <cp:lastPrinted>2014-08-27T08:29:00Z</cp:lastPrinted>
  <dcterms:created xsi:type="dcterms:W3CDTF">2014-11-18T13:43:00Z</dcterms:created>
  <dcterms:modified xsi:type="dcterms:W3CDTF">2014-11-18T13:46:00Z</dcterms:modified>
</cp:coreProperties>
</file>